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7E8" w:rsidRDefault="007077E8">
      <w:r w:rsidRPr="007077E8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12487</wp:posOffset>
            </wp:positionH>
            <wp:positionV relativeFrom="paragraph">
              <wp:posOffset>283</wp:posOffset>
            </wp:positionV>
            <wp:extent cx="1195070" cy="1430655"/>
            <wp:effectExtent l="0" t="0" r="5080" b="0"/>
            <wp:wrapSquare wrapText="bothSides"/>
            <wp:docPr id="2" name="Picture 2" descr="L:\Lowestoft Town Council\Logos &amp; Letterheaders\Logos -various formats\ltcs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Lowestoft Town Council\Logos &amp; Letterheaders\Logos -various formats\ltcsi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7E8" w:rsidRDefault="007077E8"/>
    <w:p w:rsidR="007077E8" w:rsidRDefault="007077E8"/>
    <w:p w:rsidR="007077E8" w:rsidRDefault="007077E8">
      <w:pPr>
        <w:rPr>
          <w:rFonts w:ascii="Arial" w:hAnsi="Arial" w:cs="Arial"/>
          <w:sz w:val="28"/>
        </w:rPr>
      </w:pPr>
    </w:p>
    <w:p w:rsidR="007077E8" w:rsidRDefault="007077E8">
      <w:pPr>
        <w:rPr>
          <w:rFonts w:ascii="Arial" w:hAnsi="Arial" w:cs="Arial"/>
          <w:sz w:val="28"/>
        </w:rPr>
      </w:pPr>
    </w:p>
    <w:p w:rsidR="007077E8" w:rsidRDefault="007077E8">
      <w:pPr>
        <w:rPr>
          <w:rFonts w:ascii="Arial" w:hAnsi="Arial" w:cs="Arial"/>
          <w:sz w:val="28"/>
        </w:rPr>
      </w:pPr>
    </w:p>
    <w:p w:rsidR="004C0A88" w:rsidRPr="007077E8" w:rsidRDefault="008562D3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Staffing Structure</w:t>
      </w:r>
      <w:bookmarkStart w:id="0" w:name="_GoBack"/>
      <w:bookmarkEnd w:id="0"/>
      <w:r w:rsidR="007077E8" w:rsidRPr="007077E8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-343893</wp:posOffset>
            </wp:positionH>
            <wp:positionV relativeFrom="paragraph">
              <wp:posOffset>409575</wp:posOffset>
            </wp:positionV>
            <wp:extent cx="6257932" cy="3639493"/>
            <wp:effectExtent l="0" t="0" r="0" b="0"/>
            <wp:wrapTight wrapText="bothSides">
              <wp:wrapPolygon edited="0">
                <wp:start x="10455" y="5653"/>
                <wp:lineTo x="9863" y="6106"/>
                <wp:lineTo x="9797" y="6558"/>
                <wp:lineTo x="10126" y="7689"/>
                <wp:lineTo x="9732" y="9159"/>
                <wp:lineTo x="2170" y="10629"/>
                <wp:lineTo x="2170" y="11307"/>
                <wp:lineTo x="1249" y="12098"/>
                <wp:lineTo x="1381" y="12438"/>
                <wp:lineTo x="6181" y="13116"/>
                <wp:lineTo x="1512" y="13116"/>
                <wp:lineTo x="1118" y="13229"/>
                <wp:lineTo x="1249" y="14925"/>
                <wp:lineTo x="1775" y="15604"/>
                <wp:lineTo x="1841" y="15830"/>
                <wp:lineTo x="19660" y="15830"/>
                <wp:lineTo x="19726" y="15604"/>
                <wp:lineTo x="20449" y="14925"/>
                <wp:lineTo x="21501" y="13455"/>
                <wp:lineTo x="21501" y="13116"/>
                <wp:lineTo x="20055" y="11872"/>
                <wp:lineTo x="19332" y="11307"/>
                <wp:lineTo x="19463" y="10742"/>
                <wp:lineTo x="18411" y="10515"/>
                <wp:lineTo x="11901" y="9498"/>
                <wp:lineTo x="11178" y="7689"/>
                <wp:lineTo x="11770" y="6671"/>
                <wp:lineTo x="11704" y="6106"/>
                <wp:lineTo x="11047" y="5653"/>
                <wp:lineTo x="10455" y="5653"/>
              </wp:wrapPolygon>
            </wp:wrapTight>
            <wp:docPr id="1" name="Picture 1" descr="C:\Users\maguires\Pictures\staffing stru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uires\Pictures\staffing structur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32" cy="363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0A88" w:rsidRPr="007077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7E8"/>
    <w:rsid w:val="007077E8"/>
    <w:rsid w:val="008562D3"/>
    <w:rsid w:val="00BA2166"/>
    <w:rsid w:val="00BD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0FA8C"/>
  <w15:chartTrackingRefBased/>
  <w15:docId w15:val="{A636615A-62CB-4741-BD9F-D7F32CFC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Lowestoft Town Council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Maguire</dc:creator>
  <cp:keywords/>
  <dc:description/>
  <cp:lastModifiedBy>Sian Maguire</cp:lastModifiedBy>
  <cp:revision>1</cp:revision>
  <dcterms:created xsi:type="dcterms:W3CDTF">2020-11-30T13:49:00Z</dcterms:created>
  <dcterms:modified xsi:type="dcterms:W3CDTF">2020-11-30T15:29:00Z</dcterms:modified>
</cp:coreProperties>
</file>